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4D8A"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 w14:paraId="1D543437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</w:rPr>
        <w:t>一</w:t>
      </w: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级教师职称申报专业目录</w:t>
      </w:r>
    </w:p>
    <w:p w14:paraId="35F5068B"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41933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 w14:paraId="50106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）</w:t>
      </w:r>
    </w:p>
    <w:p w14:paraId="731E2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道德与法治、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 w14:paraId="396DD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 w14:paraId="2E631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084F4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6E8A23F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2118758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iZmUxZGJlNzJiNmM0NjlkODUwN2NmOTI4OGU1MTkifQ==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19E10EE1"/>
    <w:rsid w:val="391E3090"/>
    <w:rsid w:val="3BBF0ACC"/>
    <w:rsid w:val="46480A23"/>
    <w:rsid w:val="4AE667AD"/>
    <w:rsid w:val="68D23B46"/>
    <w:rsid w:val="691608DB"/>
    <w:rsid w:val="695FAD9C"/>
    <w:rsid w:val="6BDF7EE4"/>
    <w:rsid w:val="73727B32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375</Characters>
  <Lines>2</Lines>
  <Paragraphs>1</Paragraphs>
  <TotalTime>1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2021-03-21T03:17:00Z</dcterms:created>
  <dc:creator>lenovo</dc:creator>
  <cp:lastModifiedBy>飞</cp:lastModifiedBy>
  <cp:lastPrinted>2021-03-24T01:38:00Z</cp:lastPrinted>
  <dcterms:modified xsi:type="dcterms:W3CDTF">2024-10-22T02:51:38Z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27ED428B33164B4AABB85AA82CD1BF90_12</vt:lpwstr>
  </property>
</Properties>
</file>